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57E3" w14:textId="03BB80C0" w:rsidR="00D37883" w:rsidRDefault="00D37883" w:rsidP="002F7B4F">
      <w:pPr>
        <w:jc w:val="center"/>
        <w:rPr>
          <w:b/>
          <w:caps/>
          <w:color w:val="FF0000"/>
          <w:sz w:val="36"/>
          <w:szCs w:val="36"/>
        </w:rPr>
      </w:pPr>
      <w:r w:rsidRPr="00B23F05">
        <w:rPr>
          <w:b/>
          <w:noProof/>
          <w:snapToGrid w:val="0"/>
          <w:sz w:val="28"/>
        </w:rPr>
        <w:drawing>
          <wp:inline distT="0" distB="0" distL="0" distR="0" wp14:anchorId="4B4707D6" wp14:editId="7F047E85">
            <wp:extent cx="800459" cy="893335"/>
            <wp:effectExtent l="19050" t="0" r="0" b="0"/>
            <wp:docPr id="2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0" cy="8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F21FD2" w14:textId="77777777" w:rsidR="00D37883" w:rsidRDefault="00D37883" w:rsidP="002F7B4F">
      <w:pPr>
        <w:jc w:val="center"/>
        <w:rPr>
          <w:b/>
          <w:caps/>
          <w:color w:val="FF0000"/>
          <w:sz w:val="36"/>
          <w:szCs w:val="36"/>
        </w:rPr>
      </w:pPr>
    </w:p>
    <w:p w14:paraId="3921AACC" w14:textId="77777777" w:rsidR="004D4D65" w:rsidRDefault="002F7B4F" w:rsidP="002F7B4F">
      <w:pPr>
        <w:jc w:val="center"/>
        <w:rPr>
          <w:b/>
          <w:caps/>
          <w:color w:val="FF0000"/>
          <w:sz w:val="32"/>
          <w:szCs w:val="32"/>
        </w:rPr>
      </w:pPr>
      <w:r w:rsidRPr="0035354D">
        <w:rPr>
          <w:b/>
          <w:caps/>
          <w:color w:val="FF0000"/>
          <w:sz w:val="32"/>
          <w:szCs w:val="32"/>
        </w:rPr>
        <w:t>svolá</w:t>
      </w:r>
      <w:r w:rsidR="0035354D">
        <w:rPr>
          <w:b/>
          <w:caps/>
          <w:color w:val="FF0000"/>
          <w:sz w:val="32"/>
          <w:szCs w:val="32"/>
        </w:rPr>
        <w:t xml:space="preserve">NÍ </w:t>
      </w:r>
      <w:r w:rsidR="002F4A28">
        <w:rPr>
          <w:b/>
          <w:caps/>
          <w:color w:val="FF0000"/>
          <w:sz w:val="32"/>
          <w:szCs w:val="32"/>
        </w:rPr>
        <w:t>2.</w:t>
      </w:r>
      <w:r w:rsidRPr="0035354D">
        <w:rPr>
          <w:b/>
          <w:caps/>
          <w:color w:val="FF0000"/>
          <w:sz w:val="32"/>
          <w:szCs w:val="32"/>
        </w:rPr>
        <w:t xml:space="preserve"> zasedání zastupitelstva </w:t>
      </w:r>
    </w:p>
    <w:p w14:paraId="7847B4A5" w14:textId="0BD9AF2B" w:rsidR="002F7B4F" w:rsidRPr="0035354D" w:rsidRDefault="002F7B4F" w:rsidP="002F7B4F">
      <w:pPr>
        <w:jc w:val="center"/>
        <w:rPr>
          <w:b/>
          <w:caps/>
          <w:color w:val="FF0000"/>
          <w:sz w:val="32"/>
          <w:szCs w:val="32"/>
        </w:rPr>
      </w:pPr>
      <w:r w:rsidRPr="0035354D">
        <w:rPr>
          <w:b/>
          <w:caps/>
          <w:color w:val="FF0000"/>
          <w:sz w:val="32"/>
          <w:szCs w:val="32"/>
        </w:rPr>
        <w:t>obce</w:t>
      </w:r>
      <w:r w:rsidR="0035354D">
        <w:rPr>
          <w:b/>
          <w:caps/>
          <w:color w:val="FF0000"/>
          <w:sz w:val="32"/>
          <w:szCs w:val="32"/>
        </w:rPr>
        <w:t xml:space="preserve"> KUNČICE NAD LABEM</w:t>
      </w:r>
    </w:p>
    <w:p w14:paraId="71EA184C" w14:textId="1946EC6F" w:rsidR="002F7B4F" w:rsidRPr="0035354D" w:rsidRDefault="002F7B4F" w:rsidP="002F7B4F">
      <w:pPr>
        <w:jc w:val="center"/>
        <w:rPr>
          <w:b/>
          <w:caps/>
          <w:color w:val="FF0000"/>
          <w:sz w:val="32"/>
          <w:szCs w:val="32"/>
        </w:rPr>
      </w:pPr>
      <w:r w:rsidRPr="0035354D">
        <w:rPr>
          <w:b/>
          <w:caps/>
          <w:color w:val="FF0000"/>
          <w:sz w:val="32"/>
          <w:szCs w:val="32"/>
        </w:rPr>
        <w:t xml:space="preserve">Zasedání se koná </w:t>
      </w:r>
      <w:r w:rsidR="00AF6B30">
        <w:rPr>
          <w:b/>
          <w:caps/>
          <w:color w:val="FF0000"/>
          <w:sz w:val="32"/>
          <w:szCs w:val="32"/>
        </w:rPr>
        <w:t>14.11</w:t>
      </w:r>
      <w:r w:rsidR="002F4A28">
        <w:rPr>
          <w:b/>
          <w:caps/>
          <w:color w:val="FF0000"/>
          <w:sz w:val="32"/>
          <w:szCs w:val="32"/>
        </w:rPr>
        <w:t>.</w:t>
      </w:r>
      <w:r w:rsidR="005B5BAC" w:rsidRPr="0035354D">
        <w:rPr>
          <w:b/>
          <w:caps/>
          <w:color w:val="FF0000"/>
          <w:sz w:val="32"/>
          <w:szCs w:val="32"/>
        </w:rPr>
        <w:t>2022</w:t>
      </w:r>
      <w:r w:rsidRPr="0035354D">
        <w:rPr>
          <w:b/>
          <w:caps/>
          <w:color w:val="FF0000"/>
          <w:sz w:val="32"/>
          <w:szCs w:val="32"/>
        </w:rPr>
        <w:t xml:space="preserve"> </w:t>
      </w:r>
      <w:r w:rsidR="00E16147" w:rsidRPr="0035354D">
        <w:rPr>
          <w:b/>
          <w:caps/>
          <w:color w:val="FF0000"/>
          <w:sz w:val="32"/>
          <w:szCs w:val="32"/>
        </w:rPr>
        <w:t xml:space="preserve"> </w:t>
      </w:r>
      <w:r w:rsidRPr="0035354D">
        <w:rPr>
          <w:b/>
          <w:caps/>
          <w:color w:val="FF0000"/>
          <w:sz w:val="32"/>
          <w:szCs w:val="32"/>
        </w:rPr>
        <w:t xml:space="preserve">od </w:t>
      </w:r>
      <w:r w:rsidR="00FD7175" w:rsidRPr="0035354D">
        <w:rPr>
          <w:b/>
          <w:caps/>
          <w:color w:val="FF0000"/>
          <w:sz w:val="32"/>
          <w:szCs w:val="32"/>
        </w:rPr>
        <w:t>1</w:t>
      </w:r>
      <w:r w:rsidR="002F4A28">
        <w:rPr>
          <w:b/>
          <w:caps/>
          <w:color w:val="FF0000"/>
          <w:sz w:val="32"/>
          <w:szCs w:val="32"/>
        </w:rPr>
        <w:t>7</w:t>
      </w:r>
      <w:r w:rsidR="0075193A" w:rsidRPr="0035354D">
        <w:rPr>
          <w:b/>
          <w:caps/>
          <w:color w:val="FF0000"/>
          <w:sz w:val="32"/>
          <w:szCs w:val="32"/>
        </w:rPr>
        <w:t>.</w:t>
      </w:r>
      <w:r w:rsidR="00C613D0" w:rsidRPr="0035354D">
        <w:rPr>
          <w:b/>
          <w:caps/>
          <w:color w:val="FF0000"/>
          <w:sz w:val="32"/>
          <w:szCs w:val="32"/>
        </w:rPr>
        <w:t>0</w:t>
      </w:r>
      <w:r w:rsidR="00B45A98" w:rsidRPr="0035354D">
        <w:rPr>
          <w:b/>
          <w:caps/>
          <w:color w:val="FF0000"/>
          <w:sz w:val="32"/>
          <w:szCs w:val="32"/>
        </w:rPr>
        <w:t>0</w:t>
      </w:r>
      <w:r w:rsidRPr="0035354D">
        <w:rPr>
          <w:b/>
          <w:caps/>
          <w:color w:val="FF0000"/>
          <w:sz w:val="32"/>
          <w:szCs w:val="32"/>
        </w:rPr>
        <w:t xml:space="preserve"> hodin v budově obecního úřadu v kanceláři starost</w:t>
      </w:r>
      <w:r w:rsidR="00FD7175" w:rsidRPr="0035354D">
        <w:rPr>
          <w:b/>
          <w:caps/>
          <w:color w:val="FF0000"/>
          <w:sz w:val="32"/>
          <w:szCs w:val="32"/>
        </w:rPr>
        <w:t>k</w:t>
      </w:r>
      <w:r w:rsidRPr="0035354D">
        <w:rPr>
          <w:b/>
          <w:caps/>
          <w:color w:val="FF0000"/>
          <w:sz w:val="32"/>
          <w:szCs w:val="32"/>
        </w:rPr>
        <w:t>y obce</w:t>
      </w:r>
    </w:p>
    <w:p w14:paraId="3CB30D47" w14:textId="77777777" w:rsidR="00746CD5" w:rsidRDefault="00746CD5"/>
    <w:p w14:paraId="3A4F7E13" w14:textId="16A47DD7" w:rsidR="007A619D" w:rsidRDefault="007A619D"/>
    <w:p w14:paraId="78D49444" w14:textId="77777777" w:rsidR="00260572" w:rsidRDefault="00260572"/>
    <w:p w14:paraId="0E48E938" w14:textId="77777777" w:rsidR="00376B8F" w:rsidRDefault="00376B8F" w:rsidP="00376B8F">
      <w:pPr>
        <w:rPr>
          <w:b/>
          <w:caps/>
        </w:rPr>
      </w:pPr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</w:p>
    <w:p w14:paraId="1E27CE35" w14:textId="77777777" w:rsidR="00E16147" w:rsidRPr="00376B8F" w:rsidRDefault="00E16147" w:rsidP="00376B8F"/>
    <w:p w14:paraId="4546C33E" w14:textId="6B6B8924" w:rsidR="00E44ABE" w:rsidRPr="0031254D" w:rsidRDefault="00644F79" w:rsidP="00B342E2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určení ověřovatelů zápisu a zapisovatele</w:t>
      </w:r>
    </w:p>
    <w:p w14:paraId="43ECCE64" w14:textId="1136DC5C" w:rsidR="00E474CC" w:rsidRDefault="00AB65E3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schválení programu</w:t>
      </w:r>
    </w:p>
    <w:p w14:paraId="00B0690D" w14:textId="37CD4AD1" w:rsidR="00614E12" w:rsidRDefault="00614E12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jmenování členů výborů zastupitelstva obce</w:t>
      </w:r>
    </w:p>
    <w:p w14:paraId="59BC14BB" w14:textId="3EE60BA7" w:rsidR="00853E85" w:rsidRDefault="00853E85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jmenování člena školské rady</w:t>
      </w:r>
    </w:p>
    <w:p w14:paraId="0EBB9C66" w14:textId="1B220011" w:rsidR="007A619D" w:rsidRPr="00F114A1" w:rsidRDefault="00A00BAB" w:rsidP="005B5979">
      <w:pPr>
        <w:numPr>
          <w:ilvl w:val="0"/>
          <w:numId w:val="5"/>
        </w:numPr>
        <w:spacing w:line="276" w:lineRule="auto"/>
        <w:ind w:left="1423" w:hanging="357"/>
      </w:pPr>
      <w:r>
        <w:rPr>
          <w:b/>
          <w:caps/>
        </w:rPr>
        <w:t xml:space="preserve">Diakonie ČCE </w:t>
      </w:r>
      <w:r w:rsidR="005B5979">
        <w:rPr>
          <w:b/>
          <w:caps/>
        </w:rPr>
        <w:t xml:space="preserve">– žádost o poskytnutí finančního příspěvku </w:t>
      </w:r>
    </w:p>
    <w:p w14:paraId="02694E7E" w14:textId="211473C7" w:rsidR="00F114A1" w:rsidRPr="002A4625" w:rsidRDefault="00F114A1" w:rsidP="005B5979">
      <w:pPr>
        <w:numPr>
          <w:ilvl w:val="0"/>
          <w:numId w:val="5"/>
        </w:numPr>
        <w:spacing w:line="276" w:lineRule="auto"/>
        <w:ind w:left="1423" w:hanging="357"/>
      </w:pPr>
      <w:r>
        <w:rPr>
          <w:b/>
          <w:caps/>
        </w:rPr>
        <w:t>Centrum psychologické podpory Horní Lánov – žádost o finanční příspěvek</w:t>
      </w:r>
    </w:p>
    <w:p w14:paraId="594CB30F" w14:textId="1A5C3E83" w:rsidR="002A4625" w:rsidRPr="00A72361" w:rsidRDefault="005B5979" w:rsidP="002A7117">
      <w:pPr>
        <w:numPr>
          <w:ilvl w:val="0"/>
          <w:numId w:val="5"/>
        </w:numPr>
        <w:spacing w:line="276" w:lineRule="auto"/>
        <w:ind w:left="1423" w:hanging="357"/>
      </w:pPr>
      <w:r>
        <w:rPr>
          <w:b/>
          <w:caps/>
        </w:rPr>
        <w:t>Podmínky výzvy ze sfdi na cyklostezku</w:t>
      </w:r>
    </w:p>
    <w:p w14:paraId="5FD6D585" w14:textId="40C64B65" w:rsidR="00A72361" w:rsidRPr="005B5979" w:rsidRDefault="00A72361" w:rsidP="002A7117">
      <w:pPr>
        <w:numPr>
          <w:ilvl w:val="0"/>
          <w:numId w:val="5"/>
        </w:numPr>
        <w:spacing w:line="276" w:lineRule="auto"/>
        <w:ind w:left="1423" w:hanging="357"/>
      </w:pPr>
      <w:r>
        <w:rPr>
          <w:b/>
          <w:caps/>
        </w:rPr>
        <w:t xml:space="preserve">smlouva na zimní údržbu obce Kunčice nad Labem </w:t>
      </w:r>
    </w:p>
    <w:p w14:paraId="759A025D" w14:textId="1247317E" w:rsidR="005B5979" w:rsidRPr="00A72361" w:rsidRDefault="005B5979" w:rsidP="002A7117">
      <w:pPr>
        <w:numPr>
          <w:ilvl w:val="0"/>
          <w:numId w:val="5"/>
        </w:numPr>
        <w:spacing w:line="276" w:lineRule="auto"/>
        <w:ind w:left="1423" w:hanging="357"/>
      </w:pPr>
      <w:r>
        <w:rPr>
          <w:b/>
          <w:caps/>
        </w:rPr>
        <w:t>náklady na energie</w:t>
      </w:r>
    </w:p>
    <w:p w14:paraId="50427368" w14:textId="795DA332" w:rsidR="00A72361" w:rsidRPr="00F114A1" w:rsidRDefault="00A72361" w:rsidP="002A7117">
      <w:pPr>
        <w:numPr>
          <w:ilvl w:val="0"/>
          <w:numId w:val="5"/>
        </w:numPr>
        <w:spacing w:line="276" w:lineRule="auto"/>
        <w:ind w:left="1423" w:hanging="357"/>
      </w:pPr>
      <w:r>
        <w:rPr>
          <w:b/>
          <w:caps/>
        </w:rPr>
        <w:t xml:space="preserve">pronájem pozemku českých drah, a.s. </w:t>
      </w:r>
    </w:p>
    <w:p w14:paraId="184AB704" w14:textId="5DA33456" w:rsidR="00F114A1" w:rsidRPr="0007511B" w:rsidRDefault="00F114A1" w:rsidP="002A7117">
      <w:pPr>
        <w:numPr>
          <w:ilvl w:val="0"/>
          <w:numId w:val="5"/>
        </w:numPr>
        <w:spacing w:line="276" w:lineRule="auto"/>
        <w:ind w:left="1423" w:hanging="357"/>
      </w:pPr>
      <w:r>
        <w:rPr>
          <w:b/>
          <w:caps/>
        </w:rPr>
        <w:t>pozemek parc. č. 442/5 v k.ú. kunčice nad labem – nabídka k</w:t>
      </w:r>
      <w:r w:rsidR="0007511B">
        <w:rPr>
          <w:b/>
          <w:caps/>
        </w:rPr>
        <w:t> </w:t>
      </w:r>
      <w:r>
        <w:rPr>
          <w:b/>
          <w:caps/>
        </w:rPr>
        <w:t>odprodeji</w:t>
      </w:r>
    </w:p>
    <w:p w14:paraId="6616F0AC" w14:textId="1A59C97B" w:rsidR="0007511B" w:rsidRPr="00853E85" w:rsidRDefault="0007511B" w:rsidP="002A7117">
      <w:pPr>
        <w:numPr>
          <w:ilvl w:val="0"/>
          <w:numId w:val="5"/>
        </w:numPr>
        <w:spacing w:line="276" w:lineRule="auto"/>
        <w:ind w:left="1423" w:hanging="357"/>
      </w:pPr>
      <w:r>
        <w:rPr>
          <w:b/>
          <w:caps/>
        </w:rPr>
        <w:t>směrnice na pronájem nebytových prostor</w:t>
      </w:r>
    </w:p>
    <w:p w14:paraId="019335ED" w14:textId="7852ED61" w:rsidR="00853E85" w:rsidRPr="00A81C4D" w:rsidRDefault="00853E85" w:rsidP="002A7117">
      <w:pPr>
        <w:numPr>
          <w:ilvl w:val="0"/>
          <w:numId w:val="5"/>
        </w:numPr>
        <w:spacing w:line="276" w:lineRule="auto"/>
        <w:ind w:left="1423" w:hanging="357"/>
      </w:pPr>
      <w:r>
        <w:rPr>
          <w:b/>
          <w:caps/>
        </w:rPr>
        <w:t xml:space="preserve">plánované investice v obci </w:t>
      </w:r>
    </w:p>
    <w:p w14:paraId="5322A0CC" w14:textId="77777777" w:rsidR="00140310" w:rsidRDefault="00140310" w:rsidP="00140310">
      <w:pPr>
        <w:spacing w:line="276" w:lineRule="auto"/>
      </w:pPr>
    </w:p>
    <w:p w14:paraId="33648240" w14:textId="31E5A03A" w:rsidR="007A0FAE" w:rsidRDefault="007A0FAE" w:rsidP="007A0FAE">
      <w:pPr>
        <w:rPr>
          <w:b/>
          <w:caps/>
        </w:rPr>
      </w:pPr>
    </w:p>
    <w:p w14:paraId="514095C7" w14:textId="77777777" w:rsidR="007A0FAE" w:rsidRDefault="007A0FAE" w:rsidP="007A0FAE">
      <w:pPr>
        <w:rPr>
          <w:b/>
          <w:caps/>
        </w:rPr>
      </w:pPr>
    </w:p>
    <w:p w14:paraId="377E58AE" w14:textId="368030F5" w:rsidR="006C3D48" w:rsidRPr="007702BC" w:rsidRDefault="00E96982" w:rsidP="007A0FAE">
      <w:pPr>
        <w:rPr>
          <w:b/>
          <w:caps/>
        </w:rPr>
      </w:pPr>
      <w:r w:rsidRPr="007A0FAE">
        <w:rPr>
          <w:b/>
          <w:caps/>
          <w:sz w:val="32"/>
          <w:szCs w:val="32"/>
        </w:rPr>
        <w:tab/>
      </w:r>
    </w:p>
    <w:p w14:paraId="051CE581" w14:textId="6934B44A"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r w:rsidR="00853E85">
        <w:rPr>
          <w:snapToGrid w:val="0"/>
          <w:sz w:val="24"/>
          <w:szCs w:val="24"/>
        </w:rPr>
        <w:t>01.11</w:t>
      </w:r>
      <w:r w:rsidR="00AF6B30">
        <w:rPr>
          <w:snapToGrid w:val="0"/>
          <w:sz w:val="24"/>
          <w:szCs w:val="24"/>
        </w:rPr>
        <w:t>.</w:t>
      </w:r>
      <w:r w:rsidR="00443891">
        <w:rPr>
          <w:snapToGrid w:val="0"/>
          <w:sz w:val="24"/>
          <w:szCs w:val="24"/>
        </w:rPr>
        <w:t>2022</w:t>
      </w:r>
    </w:p>
    <w:p w14:paraId="409D349E" w14:textId="77777777"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14:paraId="69F8786C" w14:textId="77777777"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v.r.</w:t>
      </w:r>
    </w:p>
    <w:p w14:paraId="7C30BE11" w14:textId="77777777" w:rsidR="002F7B4F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14:paraId="74F89586" w14:textId="77777777"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sectPr w:rsidR="002F7B4F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52316D22"/>
    <w:multiLevelType w:val="hybridMultilevel"/>
    <w:tmpl w:val="71ECD674"/>
    <w:lvl w:ilvl="0" w:tplc="FFFFFFF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81922718">
    <w:abstractNumId w:val="0"/>
  </w:num>
  <w:num w:numId="2" w16cid:durableId="623848075">
    <w:abstractNumId w:val="5"/>
  </w:num>
  <w:num w:numId="3" w16cid:durableId="1283458995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454806">
    <w:abstractNumId w:val="2"/>
  </w:num>
  <w:num w:numId="5" w16cid:durableId="1721049995">
    <w:abstractNumId w:val="3"/>
  </w:num>
  <w:num w:numId="6" w16cid:durableId="994645801">
    <w:abstractNumId w:val="4"/>
  </w:num>
  <w:num w:numId="7" w16cid:durableId="1498379161">
    <w:abstractNumId w:val="6"/>
  </w:num>
  <w:num w:numId="8" w16cid:durableId="205508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7511B"/>
    <w:rsid w:val="000935CE"/>
    <w:rsid w:val="000963DC"/>
    <w:rsid w:val="000B3D4F"/>
    <w:rsid w:val="000B4FEB"/>
    <w:rsid w:val="000D7D87"/>
    <w:rsid w:val="00101719"/>
    <w:rsid w:val="00111333"/>
    <w:rsid w:val="001156DF"/>
    <w:rsid w:val="001163BC"/>
    <w:rsid w:val="00130874"/>
    <w:rsid w:val="00132F82"/>
    <w:rsid w:val="00133DFF"/>
    <w:rsid w:val="00140310"/>
    <w:rsid w:val="00140B4A"/>
    <w:rsid w:val="00172E87"/>
    <w:rsid w:val="00182670"/>
    <w:rsid w:val="00185CD6"/>
    <w:rsid w:val="00196B04"/>
    <w:rsid w:val="001A3DD9"/>
    <w:rsid w:val="001B116B"/>
    <w:rsid w:val="001C43AF"/>
    <w:rsid w:val="001C4614"/>
    <w:rsid w:val="001E04BF"/>
    <w:rsid w:val="001F275B"/>
    <w:rsid w:val="001F2D93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A4625"/>
    <w:rsid w:val="002B08B6"/>
    <w:rsid w:val="002C086D"/>
    <w:rsid w:val="002C6DAF"/>
    <w:rsid w:val="002E72F1"/>
    <w:rsid w:val="002F4A28"/>
    <w:rsid w:val="002F7B4F"/>
    <w:rsid w:val="003114AB"/>
    <w:rsid w:val="003172AB"/>
    <w:rsid w:val="0032527C"/>
    <w:rsid w:val="00351DCA"/>
    <w:rsid w:val="0035354D"/>
    <w:rsid w:val="003560E6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32F6"/>
    <w:rsid w:val="003A4EB4"/>
    <w:rsid w:val="003B3653"/>
    <w:rsid w:val="003C1478"/>
    <w:rsid w:val="003D1C4E"/>
    <w:rsid w:val="003E2753"/>
    <w:rsid w:val="003E2F41"/>
    <w:rsid w:val="0040261A"/>
    <w:rsid w:val="00402BF4"/>
    <w:rsid w:val="00415657"/>
    <w:rsid w:val="00423B1A"/>
    <w:rsid w:val="00435E22"/>
    <w:rsid w:val="00443891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C447A"/>
    <w:rsid w:val="004C5065"/>
    <w:rsid w:val="004D4D65"/>
    <w:rsid w:val="004D6D57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96AF7"/>
    <w:rsid w:val="005A11F1"/>
    <w:rsid w:val="005A7B1A"/>
    <w:rsid w:val="005B383A"/>
    <w:rsid w:val="005B5979"/>
    <w:rsid w:val="005B5BAC"/>
    <w:rsid w:val="005C092A"/>
    <w:rsid w:val="005C6066"/>
    <w:rsid w:val="005D01C9"/>
    <w:rsid w:val="005D0CD4"/>
    <w:rsid w:val="005D116F"/>
    <w:rsid w:val="005D3FB3"/>
    <w:rsid w:val="005D6D30"/>
    <w:rsid w:val="005E13FD"/>
    <w:rsid w:val="005E3F2A"/>
    <w:rsid w:val="005E6475"/>
    <w:rsid w:val="005F54D3"/>
    <w:rsid w:val="00602DF9"/>
    <w:rsid w:val="00614E12"/>
    <w:rsid w:val="0062254D"/>
    <w:rsid w:val="00633FA9"/>
    <w:rsid w:val="00644F79"/>
    <w:rsid w:val="00653AA6"/>
    <w:rsid w:val="00657900"/>
    <w:rsid w:val="0066109B"/>
    <w:rsid w:val="00666AC3"/>
    <w:rsid w:val="0067540E"/>
    <w:rsid w:val="006837EF"/>
    <w:rsid w:val="00686520"/>
    <w:rsid w:val="00692D73"/>
    <w:rsid w:val="00694F4C"/>
    <w:rsid w:val="0069528D"/>
    <w:rsid w:val="0069754B"/>
    <w:rsid w:val="006A3852"/>
    <w:rsid w:val="006B35B4"/>
    <w:rsid w:val="006B7EDB"/>
    <w:rsid w:val="006C3D48"/>
    <w:rsid w:val="006C6167"/>
    <w:rsid w:val="006D7608"/>
    <w:rsid w:val="006F0CB7"/>
    <w:rsid w:val="00700720"/>
    <w:rsid w:val="007034A3"/>
    <w:rsid w:val="007038DF"/>
    <w:rsid w:val="00705085"/>
    <w:rsid w:val="007157BE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822EB"/>
    <w:rsid w:val="00792A4E"/>
    <w:rsid w:val="007A0FAE"/>
    <w:rsid w:val="007A619D"/>
    <w:rsid w:val="007B1712"/>
    <w:rsid w:val="007C26BD"/>
    <w:rsid w:val="007F61F1"/>
    <w:rsid w:val="00832AB4"/>
    <w:rsid w:val="00832D31"/>
    <w:rsid w:val="00853B0F"/>
    <w:rsid w:val="00853E85"/>
    <w:rsid w:val="00860A30"/>
    <w:rsid w:val="008616D2"/>
    <w:rsid w:val="0087242C"/>
    <w:rsid w:val="008846CA"/>
    <w:rsid w:val="008A03DC"/>
    <w:rsid w:val="008A2201"/>
    <w:rsid w:val="008A3ADE"/>
    <w:rsid w:val="008F3E93"/>
    <w:rsid w:val="008F73F5"/>
    <w:rsid w:val="009009A8"/>
    <w:rsid w:val="00901ECC"/>
    <w:rsid w:val="009041C3"/>
    <w:rsid w:val="009154FD"/>
    <w:rsid w:val="009358A8"/>
    <w:rsid w:val="009473A3"/>
    <w:rsid w:val="009673B4"/>
    <w:rsid w:val="009704FD"/>
    <w:rsid w:val="0097140D"/>
    <w:rsid w:val="009725FC"/>
    <w:rsid w:val="00987413"/>
    <w:rsid w:val="009B30D4"/>
    <w:rsid w:val="009D0078"/>
    <w:rsid w:val="009E0D1E"/>
    <w:rsid w:val="009E70C7"/>
    <w:rsid w:val="009F3506"/>
    <w:rsid w:val="009F592A"/>
    <w:rsid w:val="00A00BAB"/>
    <w:rsid w:val="00A112D7"/>
    <w:rsid w:val="00A154F7"/>
    <w:rsid w:val="00A20E3F"/>
    <w:rsid w:val="00A2188C"/>
    <w:rsid w:val="00A233B2"/>
    <w:rsid w:val="00A5160B"/>
    <w:rsid w:val="00A60810"/>
    <w:rsid w:val="00A72361"/>
    <w:rsid w:val="00A81C4D"/>
    <w:rsid w:val="00A9223C"/>
    <w:rsid w:val="00A94D33"/>
    <w:rsid w:val="00AA0A84"/>
    <w:rsid w:val="00AA665C"/>
    <w:rsid w:val="00AB65E3"/>
    <w:rsid w:val="00AC3D67"/>
    <w:rsid w:val="00AD0745"/>
    <w:rsid w:val="00AF0289"/>
    <w:rsid w:val="00AF435F"/>
    <w:rsid w:val="00AF6B30"/>
    <w:rsid w:val="00B012AA"/>
    <w:rsid w:val="00B0482C"/>
    <w:rsid w:val="00B07C2A"/>
    <w:rsid w:val="00B13EE5"/>
    <w:rsid w:val="00B17168"/>
    <w:rsid w:val="00B17858"/>
    <w:rsid w:val="00B342E2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09A"/>
    <w:rsid w:val="00BB125E"/>
    <w:rsid w:val="00BB529F"/>
    <w:rsid w:val="00BD2AE0"/>
    <w:rsid w:val="00C1158B"/>
    <w:rsid w:val="00C11CD7"/>
    <w:rsid w:val="00C213E4"/>
    <w:rsid w:val="00C55E76"/>
    <w:rsid w:val="00C613D0"/>
    <w:rsid w:val="00C73A0F"/>
    <w:rsid w:val="00CA659C"/>
    <w:rsid w:val="00CB2B22"/>
    <w:rsid w:val="00CC6581"/>
    <w:rsid w:val="00CC6BD6"/>
    <w:rsid w:val="00CD0CC4"/>
    <w:rsid w:val="00CF2131"/>
    <w:rsid w:val="00D13B26"/>
    <w:rsid w:val="00D22E6E"/>
    <w:rsid w:val="00D27A50"/>
    <w:rsid w:val="00D33B71"/>
    <w:rsid w:val="00D377B0"/>
    <w:rsid w:val="00D37883"/>
    <w:rsid w:val="00D40EA6"/>
    <w:rsid w:val="00D4502B"/>
    <w:rsid w:val="00D45369"/>
    <w:rsid w:val="00D804B8"/>
    <w:rsid w:val="00D9553D"/>
    <w:rsid w:val="00D9653B"/>
    <w:rsid w:val="00DB2D61"/>
    <w:rsid w:val="00DB65B3"/>
    <w:rsid w:val="00DD2A64"/>
    <w:rsid w:val="00DD405F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4ABE"/>
    <w:rsid w:val="00E459CD"/>
    <w:rsid w:val="00E474CC"/>
    <w:rsid w:val="00E47DD8"/>
    <w:rsid w:val="00E66529"/>
    <w:rsid w:val="00E714B5"/>
    <w:rsid w:val="00E81F46"/>
    <w:rsid w:val="00E8275B"/>
    <w:rsid w:val="00E8660E"/>
    <w:rsid w:val="00E959F4"/>
    <w:rsid w:val="00E96982"/>
    <w:rsid w:val="00EA7039"/>
    <w:rsid w:val="00EB1531"/>
    <w:rsid w:val="00EB24C1"/>
    <w:rsid w:val="00EB6711"/>
    <w:rsid w:val="00ED08B9"/>
    <w:rsid w:val="00ED42C6"/>
    <w:rsid w:val="00EE03A9"/>
    <w:rsid w:val="00F05EE3"/>
    <w:rsid w:val="00F114A1"/>
    <w:rsid w:val="00F34430"/>
    <w:rsid w:val="00F37F4A"/>
    <w:rsid w:val="00F43B7D"/>
    <w:rsid w:val="00F53C5E"/>
    <w:rsid w:val="00F60640"/>
    <w:rsid w:val="00F62135"/>
    <w:rsid w:val="00F63B03"/>
    <w:rsid w:val="00F71264"/>
    <w:rsid w:val="00F9153C"/>
    <w:rsid w:val="00F931AD"/>
    <w:rsid w:val="00FA37BD"/>
    <w:rsid w:val="00FA3951"/>
    <w:rsid w:val="00FA427B"/>
    <w:rsid w:val="00FD2733"/>
    <w:rsid w:val="00FD6F91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34057"/>
  <w15:docId w15:val="{D5714F53-0404-46C1-A774-197ACCF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  <w:style w:type="paragraph" w:customStyle="1" w:styleId="Zkladntext21">
    <w:name w:val="Základní text 21"/>
    <w:basedOn w:val="Normln"/>
    <w:rsid w:val="005D01C9"/>
    <w:pPr>
      <w:suppressAutoHyphens/>
      <w:spacing w:line="240" w:lineRule="atLeast"/>
      <w:jc w:val="center"/>
    </w:pPr>
    <w:rPr>
      <w:rFonts w:ascii="Arial" w:hAnsi="Arial"/>
      <w:caps/>
      <w:sz w:val="52"/>
      <w:szCs w:val="20"/>
      <w:lang w:eastAsia="ar-SA"/>
    </w:rPr>
  </w:style>
  <w:style w:type="paragraph" w:customStyle="1" w:styleId="Default">
    <w:name w:val="Default"/>
    <w:rsid w:val="00FA37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Miroslava Kracíková</cp:lastModifiedBy>
  <cp:revision>14</cp:revision>
  <cp:lastPrinted>2022-11-01T13:05:00Z</cp:lastPrinted>
  <dcterms:created xsi:type="dcterms:W3CDTF">2022-10-24T08:29:00Z</dcterms:created>
  <dcterms:modified xsi:type="dcterms:W3CDTF">2022-11-01T13:08:00Z</dcterms:modified>
</cp:coreProperties>
</file>